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4A9EC" w14:textId="77777777" w:rsidR="00216338" w:rsidRPr="00B30414" w:rsidRDefault="00216338" w:rsidP="00216338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>6</w:t>
      </w:r>
      <w:r w:rsidRPr="00B30414">
        <w:rPr>
          <w:b w:val="0"/>
          <w:i/>
          <w:sz w:val="22"/>
          <w:szCs w:val="22"/>
        </w:rPr>
        <w:t xml:space="preserve"> do SIWZ</w:t>
      </w:r>
    </w:p>
    <w:p w14:paraId="7607832B" w14:textId="77777777" w:rsidR="00216338" w:rsidRPr="00B30414" w:rsidRDefault="00216338" w:rsidP="00216338">
      <w:pPr>
        <w:pStyle w:val="Nagwek2"/>
        <w:jc w:val="center"/>
        <w:rPr>
          <w:szCs w:val="24"/>
        </w:rPr>
      </w:pPr>
    </w:p>
    <w:p w14:paraId="194010EB" w14:textId="77777777" w:rsidR="00216338" w:rsidRPr="00B30414" w:rsidRDefault="00216338" w:rsidP="00216338">
      <w:pPr>
        <w:pStyle w:val="Nagwek2"/>
        <w:jc w:val="center"/>
        <w:rPr>
          <w:szCs w:val="24"/>
        </w:rPr>
      </w:pPr>
    </w:p>
    <w:p w14:paraId="49D5CA6F" w14:textId="77777777" w:rsidR="00216338" w:rsidRPr="00B30414" w:rsidRDefault="00216338" w:rsidP="00216338">
      <w:pPr>
        <w:rPr>
          <w:sz w:val="24"/>
          <w:szCs w:val="24"/>
        </w:rPr>
      </w:pPr>
    </w:p>
    <w:p w14:paraId="29C3CD9B" w14:textId="77777777" w:rsidR="00216338" w:rsidRPr="00B30414" w:rsidRDefault="00216338" w:rsidP="00216338">
      <w:pPr>
        <w:rPr>
          <w:sz w:val="24"/>
          <w:szCs w:val="24"/>
        </w:rPr>
      </w:pPr>
    </w:p>
    <w:p w14:paraId="57B37F82" w14:textId="77777777" w:rsidR="00216338" w:rsidRPr="00A83718" w:rsidRDefault="00216338" w:rsidP="00216338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1C2F9404" w14:textId="77777777" w:rsidR="00216338" w:rsidRPr="004541B0" w:rsidRDefault="00216338" w:rsidP="00216338">
      <w:pPr>
        <w:ind w:left="709" w:hanging="709"/>
        <w:jc w:val="both"/>
        <w:rPr>
          <w:b/>
          <w:sz w:val="24"/>
          <w:szCs w:val="24"/>
          <w:u w:val="single"/>
        </w:rPr>
      </w:pPr>
    </w:p>
    <w:p w14:paraId="684E259B" w14:textId="77777777" w:rsidR="00216338" w:rsidRPr="00D75DCF" w:rsidRDefault="00216338" w:rsidP="00216338">
      <w:pPr>
        <w:pStyle w:val="Stopka"/>
        <w:ind w:left="709" w:hanging="709"/>
        <w:jc w:val="both"/>
        <w:rPr>
          <w:b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 xml:space="preserve">Dot.: przetargu nieograniczonego na </w:t>
      </w:r>
      <w:r w:rsidRPr="00237E0D">
        <w:rPr>
          <w:b/>
          <w:sz w:val="24"/>
          <w:szCs w:val="24"/>
          <w:u w:val="single"/>
        </w:rPr>
        <w:t>„</w:t>
      </w:r>
      <w:r w:rsidR="0000480E" w:rsidRPr="0000480E">
        <w:rPr>
          <w:b/>
          <w:sz w:val="24"/>
          <w:szCs w:val="24"/>
          <w:u w:val="single"/>
        </w:rPr>
        <w:t xml:space="preserve">Odbiór i zagospodarowanie wszystkich rodzajów odpadów komunalnych stałych od właścicieli nieruchomości zamieszkałych </w:t>
      </w:r>
      <w:r w:rsidR="0000480E">
        <w:rPr>
          <w:b/>
          <w:sz w:val="24"/>
          <w:szCs w:val="24"/>
          <w:u w:val="single"/>
        </w:rPr>
        <w:br/>
      </w:r>
      <w:r w:rsidR="0000480E" w:rsidRPr="0000480E">
        <w:rPr>
          <w:b/>
          <w:sz w:val="24"/>
          <w:szCs w:val="24"/>
          <w:u w:val="single"/>
        </w:rPr>
        <w:t>i niezamieszkałych położonych na terenie Gminy Dzierzkowice</w:t>
      </w:r>
      <w:r w:rsidRPr="00D75DCF">
        <w:rPr>
          <w:b/>
          <w:sz w:val="24"/>
          <w:szCs w:val="24"/>
          <w:u w:val="single"/>
        </w:rPr>
        <w:t>”.</w:t>
      </w:r>
    </w:p>
    <w:p w14:paraId="1905A871" w14:textId="77777777" w:rsidR="00216338" w:rsidRPr="005B2905" w:rsidRDefault="00216338" w:rsidP="00216338">
      <w:pPr>
        <w:ind w:left="360"/>
        <w:jc w:val="both"/>
        <w:rPr>
          <w:b/>
          <w:sz w:val="24"/>
          <w:szCs w:val="24"/>
          <w:u w:val="single"/>
        </w:rPr>
      </w:pPr>
    </w:p>
    <w:p w14:paraId="091BB791" w14:textId="77777777" w:rsidR="00216338" w:rsidRDefault="00216338" w:rsidP="00216338">
      <w:pPr>
        <w:jc w:val="both"/>
        <w:rPr>
          <w:sz w:val="24"/>
          <w:szCs w:val="24"/>
        </w:rPr>
      </w:pPr>
    </w:p>
    <w:p w14:paraId="075DF837" w14:textId="77777777" w:rsidR="00216338" w:rsidRDefault="00216338" w:rsidP="00216338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3B0814D9" w14:textId="77777777" w:rsidR="00216338" w:rsidRDefault="00216338" w:rsidP="0021633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0148B85" w14:textId="77777777" w:rsidR="00216338" w:rsidRDefault="00216338" w:rsidP="00216338">
      <w:pPr>
        <w:rPr>
          <w:sz w:val="24"/>
          <w:szCs w:val="24"/>
        </w:rPr>
      </w:pPr>
    </w:p>
    <w:p w14:paraId="6F393A1E" w14:textId="77777777" w:rsidR="00216338" w:rsidRDefault="00216338" w:rsidP="0021633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17771B6" w14:textId="77777777" w:rsidR="00216338" w:rsidRPr="00B30414" w:rsidRDefault="00216338" w:rsidP="00216338">
      <w:pPr>
        <w:rPr>
          <w:sz w:val="24"/>
          <w:szCs w:val="24"/>
        </w:rPr>
      </w:pPr>
    </w:p>
    <w:p w14:paraId="5E51FA4E" w14:textId="77777777" w:rsidR="00216338" w:rsidRDefault="00216338" w:rsidP="00216338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09FC5C1B" w14:textId="77777777" w:rsidR="00216338" w:rsidRDefault="00216338" w:rsidP="00216338">
      <w:pPr>
        <w:jc w:val="both"/>
        <w:rPr>
          <w:sz w:val="24"/>
          <w:szCs w:val="24"/>
        </w:rPr>
      </w:pPr>
    </w:p>
    <w:p w14:paraId="3166279D" w14:textId="77777777" w:rsidR="00216338" w:rsidRDefault="00216338" w:rsidP="00216338">
      <w:pPr>
        <w:jc w:val="both"/>
        <w:rPr>
          <w:sz w:val="24"/>
          <w:szCs w:val="24"/>
        </w:rPr>
      </w:pPr>
    </w:p>
    <w:p w14:paraId="370A8787" w14:textId="77777777" w:rsidR="00216338" w:rsidRDefault="00216338" w:rsidP="00216338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F6815" wp14:editId="2098B3EA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3970" r="9525" b="508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93167" w14:textId="77777777" w:rsidR="00216338" w:rsidRPr="00AF628B" w:rsidRDefault="00216338" w:rsidP="002163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F681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5C993167" w14:textId="77777777" w:rsidR="00216338" w:rsidRPr="00AF628B" w:rsidRDefault="00216338" w:rsidP="002163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FE298D" w14:textId="6C25B6AC" w:rsidR="00216338" w:rsidRPr="00AF628B" w:rsidRDefault="00216338" w:rsidP="00216338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 xml:space="preserve">w rozumieniu ustawy z dnia 16 lutego 2007 r. o ochronie konkurencji i konsumentów (tekst jedn. </w:t>
      </w:r>
      <w:r w:rsidR="00D86125" w:rsidRPr="00D86125">
        <w:rPr>
          <w:rFonts w:eastAsia="Helvetica-Oblique"/>
          <w:sz w:val="24"/>
          <w:szCs w:val="24"/>
        </w:rPr>
        <w:t>Dz.U. 2020 poz. 1076</w:t>
      </w:r>
      <w:r w:rsidRPr="00AF628B">
        <w:rPr>
          <w:rFonts w:eastAsia="Helvetica-Oblique"/>
          <w:sz w:val="24"/>
          <w:szCs w:val="24"/>
        </w:rPr>
        <w:t xml:space="preserve"> ze zm.)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14:paraId="168CC218" w14:textId="77777777" w:rsidR="00216338" w:rsidRDefault="00216338" w:rsidP="00216338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30FECB37" w14:textId="77777777" w:rsidR="00216338" w:rsidRDefault="00216338" w:rsidP="00216338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39C6D52C" w14:textId="77777777" w:rsidR="00216338" w:rsidRDefault="00216338" w:rsidP="00216338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1BECCACF" w14:textId="77777777" w:rsidR="00216338" w:rsidRDefault="00216338" w:rsidP="00216338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3ADA06" wp14:editId="75CACCA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8255" r="9525" b="1079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8B6D0" w14:textId="77777777" w:rsidR="00216338" w:rsidRPr="00AF628B" w:rsidRDefault="00216338" w:rsidP="002163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ADA06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0628B6D0" w14:textId="77777777" w:rsidR="00216338" w:rsidRPr="00AF628B" w:rsidRDefault="00216338" w:rsidP="002163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62D2829" w14:textId="5CC863A4" w:rsidR="00216338" w:rsidRDefault="00216338" w:rsidP="0021633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 xml:space="preserve">w rozumieniu ustawy z dnia 16 lutego 2007 r. o ochronie konkurencji i konsumentów (tekst jedn. </w:t>
      </w:r>
      <w:r w:rsidR="00D86125" w:rsidRPr="00D86125">
        <w:rPr>
          <w:rFonts w:eastAsia="Helvetica-Oblique"/>
          <w:sz w:val="24"/>
          <w:szCs w:val="24"/>
        </w:rPr>
        <w:t>Dz.U. 2020 poz. 1076</w:t>
      </w:r>
      <w:r w:rsidR="0000480E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ze zm.)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14:paraId="6D6A993D" w14:textId="77777777" w:rsidR="00216338" w:rsidRDefault="00216338" w:rsidP="00216338">
      <w:pPr>
        <w:ind w:left="851"/>
        <w:jc w:val="both"/>
        <w:rPr>
          <w:sz w:val="24"/>
          <w:szCs w:val="24"/>
        </w:rPr>
      </w:pPr>
    </w:p>
    <w:p w14:paraId="2D85AC07" w14:textId="77777777" w:rsidR="00216338" w:rsidRDefault="00216338" w:rsidP="00216338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7C254D8C" w14:textId="77777777" w:rsidR="00216338" w:rsidRDefault="00216338" w:rsidP="00216338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3E1CFF3A" w14:textId="77777777" w:rsidR="00216338" w:rsidRDefault="00216338" w:rsidP="00216338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14:paraId="79782836" w14:textId="77777777" w:rsidR="00216338" w:rsidRDefault="00216338" w:rsidP="00216338">
      <w:pPr>
        <w:rPr>
          <w:sz w:val="24"/>
          <w:szCs w:val="24"/>
        </w:rPr>
      </w:pPr>
    </w:p>
    <w:p w14:paraId="11AB9F26" w14:textId="77777777" w:rsidR="00216338" w:rsidRDefault="00216338" w:rsidP="00216338">
      <w:pPr>
        <w:ind w:left="851"/>
        <w:rPr>
          <w:sz w:val="24"/>
          <w:szCs w:val="24"/>
        </w:rPr>
      </w:pPr>
    </w:p>
    <w:p w14:paraId="00052E47" w14:textId="77777777" w:rsidR="00216338" w:rsidRDefault="00216338" w:rsidP="00216338">
      <w:pPr>
        <w:ind w:left="851"/>
        <w:rPr>
          <w:sz w:val="24"/>
          <w:szCs w:val="24"/>
        </w:rPr>
      </w:pPr>
    </w:p>
    <w:p w14:paraId="61CD197B" w14:textId="77777777" w:rsidR="00216338" w:rsidRDefault="00216338" w:rsidP="00216338">
      <w:pPr>
        <w:rPr>
          <w:sz w:val="24"/>
          <w:szCs w:val="24"/>
        </w:rPr>
      </w:pPr>
    </w:p>
    <w:p w14:paraId="14576CAA" w14:textId="77777777" w:rsidR="00216338" w:rsidRDefault="00216338" w:rsidP="00216338">
      <w:pPr>
        <w:rPr>
          <w:sz w:val="24"/>
          <w:szCs w:val="24"/>
        </w:rPr>
      </w:pPr>
    </w:p>
    <w:p w14:paraId="78F06316" w14:textId="77777777" w:rsidR="00216338" w:rsidRDefault="00216338" w:rsidP="00216338">
      <w:pPr>
        <w:ind w:left="360"/>
        <w:rPr>
          <w:sz w:val="24"/>
          <w:szCs w:val="24"/>
        </w:rPr>
      </w:pPr>
    </w:p>
    <w:p w14:paraId="39163F13" w14:textId="77777777" w:rsidR="00216338" w:rsidRPr="00D73A98" w:rsidRDefault="00216338" w:rsidP="00216338">
      <w:pPr>
        <w:ind w:left="360"/>
        <w:rPr>
          <w:b/>
          <w:sz w:val="24"/>
          <w:szCs w:val="24"/>
        </w:rPr>
      </w:pPr>
    </w:p>
    <w:p w14:paraId="257E8DF3" w14:textId="77777777" w:rsidR="00216338" w:rsidRPr="00A47E61" w:rsidRDefault="00216338" w:rsidP="00216338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03187926" w14:textId="77777777" w:rsidR="00216338" w:rsidRPr="00A47E61" w:rsidRDefault="00216338" w:rsidP="0021633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5CEC606C" w14:textId="77777777" w:rsidR="00216338" w:rsidRDefault="00216338" w:rsidP="00216338">
      <w:pPr>
        <w:ind w:left="360" w:firstLine="348"/>
        <w:rPr>
          <w:b/>
          <w:i/>
          <w:sz w:val="24"/>
          <w:szCs w:val="24"/>
        </w:rPr>
      </w:pPr>
    </w:p>
    <w:p w14:paraId="733C0339" w14:textId="77777777" w:rsidR="00216338" w:rsidRPr="00D8482A" w:rsidRDefault="00216338" w:rsidP="00216338">
      <w:pPr>
        <w:rPr>
          <w:i/>
          <w:sz w:val="24"/>
          <w:szCs w:val="24"/>
        </w:rPr>
      </w:pPr>
    </w:p>
    <w:p w14:paraId="60549971" w14:textId="77777777" w:rsidR="007F3C2C" w:rsidRPr="00216338" w:rsidRDefault="007F3C2C" w:rsidP="00216338"/>
    <w:sectPr w:rsidR="007F3C2C" w:rsidRPr="00216338">
      <w:footerReference w:type="default" r:id="rId7"/>
      <w:footnotePr>
        <w:pos w:val="beneathText"/>
      </w:footnotePr>
      <w:pgSz w:w="11905" w:h="16837"/>
      <w:pgMar w:top="1134" w:right="1418" w:bottom="1418" w:left="1418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62A35" w14:textId="77777777" w:rsidR="00016340" w:rsidRDefault="00016340" w:rsidP="00216338">
      <w:r>
        <w:separator/>
      </w:r>
    </w:p>
  </w:endnote>
  <w:endnote w:type="continuationSeparator" w:id="0">
    <w:p w14:paraId="45C013B4" w14:textId="77777777" w:rsidR="00016340" w:rsidRDefault="00016340" w:rsidP="0021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4FD27" w14:textId="77777777" w:rsidR="00B30414" w:rsidRPr="00622AE8" w:rsidRDefault="00E97B03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 w:rsidR="00216338"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 w:rsidR="00216338"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0F0094A4" w14:textId="77777777" w:rsidR="00C70D67" w:rsidRPr="00FC0511" w:rsidRDefault="00E97B03" w:rsidP="00E80491">
    <w:pPr>
      <w:pStyle w:val="Stopka"/>
      <w:jc w:val="center"/>
      <w:rPr>
        <w:i/>
        <w:sz w:val="22"/>
        <w:szCs w:val="22"/>
      </w:rPr>
    </w:pPr>
    <w:r w:rsidRPr="00FC0511">
      <w:rPr>
        <w:i/>
        <w:sz w:val="22"/>
        <w:szCs w:val="22"/>
      </w:rPr>
      <w:t xml:space="preserve">Załącznik nr </w:t>
    </w:r>
    <w:r w:rsidR="00216338">
      <w:rPr>
        <w:i/>
        <w:sz w:val="22"/>
        <w:szCs w:val="22"/>
      </w:rPr>
      <w:t>6</w:t>
    </w:r>
    <w:r w:rsidRPr="00FC0511">
      <w:rPr>
        <w:i/>
        <w:sz w:val="22"/>
        <w:szCs w:val="22"/>
      </w:rPr>
      <w:t xml:space="preserve"> do SIWZ – </w:t>
    </w:r>
    <w:r w:rsidR="0000480E" w:rsidRPr="0000480E">
      <w:rPr>
        <w:i/>
        <w:sz w:val="22"/>
        <w:szCs w:val="22"/>
      </w:rPr>
      <w:t xml:space="preserve">Odbiór i zagospodarowanie wszystkich rodzajów odpadów komunalnych stałych od właścicieli nieruchomości zamieszkałych i niezamieszkałych położonych </w:t>
    </w:r>
    <w:r w:rsidR="0000480E">
      <w:rPr>
        <w:i/>
        <w:sz w:val="22"/>
        <w:szCs w:val="22"/>
      </w:rPr>
      <w:br/>
    </w:r>
    <w:r w:rsidR="0000480E" w:rsidRPr="0000480E">
      <w:rPr>
        <w:i/>
        <w:sz w:val="22"/>
        <w:szCs w:val="22"/>
      </w:rPr>
      <w:t>na terenie Gminy Dzierzkowice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852BE" w14:textId="77777777" w:rsidR="00016340" w:rsidRDefault="00016340" w:rsidP="00216338">
      <w:r>
        <w:separator/>
      </w:r>
    </w:p>
  </w:footnote>
  <w:footnote w:type="continuationSeparator" w:id="0">
    <w:p w14:paraId="4A0837F3" w14:textId="77777777" w:rsidR="00016340" w:rsidRDefault="00016340" w:rsidP="0021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2C"/>
    <w:rsid w:val="0000480E"/>
    <w:rsid w:val="00016340"/>
    <w:rsid w:val="00216338"/>
    <w:rsid w:val="006C637E"/>
    <w:rsid w:val="007F3C2C"/>
    <w:rsid w:val="00D86125"/>
    <w:rsid w:val="00E9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AA072"/>
  <w15:chartTrackingRefBased/>
  <w15:docId w15:val="{84268CAB-FA65-4B68-A0B4-72D92D54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3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16338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63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21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63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1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3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Gmina Dzierzkowice</cp:lastModifiedBy>
  <cp:revision>4</cp:revision>
  <dcterms:created xsi:type="dcterms:W3CDTF">2018-01-03T22:44:00Z</dcterms:created>
  <dcterms:modified xsi:type="dcterms:W3CDTF">2020-11-16T08:27:00Z</dcterms:modified>
</cp:coreProperties>
</file>